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3A" w:rsidRDefault="00B61740" w:rsidP="00096D56">
      <w:pPr>
        <w:spacing w:after="0"/>
        <w:jc w:val="center"/>
        <w:rPr>
          <w:b/>
          <w:sz w:val="24"/>
          <w:szCs w:val="24"/>
        </w:rPr>
      </w:pPr>
      <w:r w:rsidRPr="006C0FFC">
        <w:rPr>
          <w:b/>
          <w:sz w:val="24"/>
          <w:szCs w:val="24"/>
        </w:rPr>
        <w:t>APPLICATION FORM FOR TRICYCLE PERMIT</w:t>
      </w:r>
    </w:p>
    <w:p w:rsidR="00B61740" w:rsidRDefault="00AE1E16" w:rsidP="00B61740">
      <w:pPr>
        <w:spacing w:after="0"/>
        <w:jc w:val="center"/>
      </w:pPr>
      <w:proofErr w:type="gramStart"/>
      <w:r>
        <w:t>Year  2015</w:t>
      </w:r>
      <w:proofErr w:type="gramEnd"/>
    </w:p>
    <w:p w:rsidR="00B61740" w:rsidRDefault="00B61740" w:rsidP="00A258F7">
      <w:pPr>
        <w:spacing w:after="0"/>
        <w:jc w:val="center"/>
      </w:pPr>
      <w:r>
        <w:t xml:space="preserve">Municipality of </w:t>
      </w:r>
      <w:proofErr w:type="spellStart"/>
      <w:r>
        <w:t>Taal</w:t>
      </w:r>
      <w:proofErr w:type="spellEnd"/>
    </w:p>
    <w:p w:rsidR="005C6C70" w:rsidRDefault="00B61740" w:rsidP="00B6174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Permit No.:__________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510"/>
        <w:gridCol w:w="1800"/>
        <w:gridCol w:w="2628"/>
      </w:tblGrid>
      <w:tr w:rsidR="00F1012C" w:rsidTr="006C0FFC">
        <w:tc>
          <w:tcPr>
            <w:tcW w:w="1638" w:type="dxa"/>
          </w:tcPr>
          <w:p w:rsidR="00F1012C" w:rsidRDefault="00F1012C" w:rsidP="00B61740">
            <w:r>
              <w:t>Name of Owner</w:t>
            </w:r>
          </w:p>
        </w:tc>
        <w:tc>
          <w:tcPr>
            <w:tcW w:w="3510" w:type="dxa"/>
          </w:tcPr>
          <w:p w:rsidR="00F1012C" w:rsidRDefault="00F1012C" w:rsidP="00B61740"/>
        </w:tc>
        <w:tc>
          <w:tcPr>
            <w:tcW w:w="1800" w:type="dxa"/>
          </w:tcPr>
          <w:p w:rsidR="00F1012C" w:rsidRDefault="00F1012C" w:rsidP="00B61740">
            <w:r>
              <w:t>Make</w:t>
            </w:r>
          </w:p>
        </w:tc>
        <w:tc>
          <w:tcPr>
            <w:tcW w:w="2628" w:type="dxa"/>
          </w:tcPr>
          <w:p w:rsidR="00F1012C" w:rsidRDefault="00F1012C" w:rsidP="00B61740"/>
        </w:tc>
      </w:tr>
      <w:tr w:rsidR="00F1012C" w:rsidTr="006C0FFC">
        <w:tc>
          <w:tcPr>
            <w:tcW w:w="1638" w:type="dxa"/>
          </w:tcPr>
          <w:p w:rsidR="00F1012C" w:rsidRDefault="00F1012C" w:rsidP="00B61740">
            <w:r>
              <w:t>Address</w:t>
            </w:r>
          </w:p>
        </w:tc>
        <w:tc>
          <w:tcPr>
            <w:tcW w:w="3510" w:type="dxa"/>
          </w:tcPr>
          <w:p w:rsidR="00F1012C" w:rsidRDefault="00F1012C" w:rsidP="00B61740"/>
        </w:tc>
        <w:tc>
          <w:tcPr>
            <w:tcW w:w="1800" w:type="dxa"/>
          </w:tcPr>
          <w:p w:rsidR="00F1012C" w:rsidRDefault="00F1012C" w:rsidP="00B61740">
            <w:r>
              <w:t>Chassis No.</w:t>
            </w:r>
          </w:p>
        </w:tc>
        <w:tc>
          <w:tcPr>
            <w:tcW w:w="2628" w:type="dxa"/>
          </w:tcPr>
          <w:p w:rsidR="00F1012C" w:rsidRDefault="00F1012C" w:rsidP="00B61740"/>
        </w:tc>
      </w:tr>
      <w:tr w:rsidR="00F1012C" w:rsidTr="006C0FFC">
        <w:tc>
          <w:tcPr>
            <w:tcW w:w="1638" w:type="dxa"/>
          </w:tcPr>
          <w:p w:rsidR="00F1012C" w:rsidRDefault="00F1012C" w:rsidP="00B61740">
            <w:r>
              <w:t>Civil Status</w:t>
            </w:r>
          </w:p>
        </w:tc>
        <w:tc>
          <w:tcPr>
            <w:tcW w:w="3510" w:type="dxa"/>
          </w:tcPr>
          <w:p w:rsidR="00F1012C" w:rsidRDefault="00F1012C" w:rsidP="00B61740"/>
        </w:tc>
        <w:tc>
          <w:tcPr>
            <w:tcW w:w="1800" w:type="dxa"/>
          </w:tcPr>
          <w:p w:rsidR="00F1012C" w:rsidRDefault="00F1012C" w:rsidP="00B61740">
            <w:r>
              <w:t>Motor No.</w:t>
            </w:r>
          </w:p>
        </w:tc>
        <w:tc>
          <w:tcPr>
            <w:tcW w:w="2628" w:type="dxa"/>
          </w:tcPr>
          <w:p w:rsidR="00F1012C" w:rsidRDefault="00F1012C" w:rsidP="00B61740"/>
        </w:tc>
      </w:tr>
      <w:tr w:rsidR="00F1012C" w:rsidTr="006C0FFC">
        <w:tc>
          <w:tcPr>
            <w:tcW w:w="1638" w:type="dxa"/>
          </w:tcPr>
          <w:p w:rsidR="00F1012C" w:rsidRDefault="00F1012C" w:rsidP="00B61740">
            <w:r>
              <w:t>Citizenship</w:t>
            </w:r>
          </w:p>
        </w:tc>
        <w:tc>
          <w:tcPr>
            <w:tcW w:w="3510" w:type="dxa"/>
          </w:tcPr>
          <w:p w:rsidR="00F1012C" w:rsidRDefault="00F1012C" w:rsidP="00B61740"/>
        </w:tc>
        <w:tc>
          <w:tcPr>
            <w:tcW w:w="1800" w:type="dxa"/>
          </w:tcPr>
          <w:p w:rsidR="00F1012C" w:rsidRDefault="00F1012C" w:rsidP="00B61740">
            <w:r>
              <w:t>Plate No.</w:t>
            </w:r>
          </w:p>
        </w:tc>
        <w:tc>
          <w:tcPr>
            <w:tcW w:w="2628" w:type="dxa"/>
          </w:tcPr>
          <w:p w:rsidR="00F1012C" w:rsidRDefault="00F1012C" w:rsidP="00B61740"/>
        </w:tc>
      </w:tr>
      <w:tr w:rsidR="00F1012C" w:rsidTr="006C0FFC">
        <w:tc>
          <w:tcPr>
            <w:tcW w:w="1638" w:type="dxa"/>
          </w:tcPr>
          <w:p w:rsidR="00F1012C" w:rsidRDefault="00F1012C" w:rsidP="00B61740">
            <w:r>
              <w:t>O.R./Date</w:t>
            </w:r>
            <w:r w:rsidR="00ED76E6">
              <w:t xml:space="preserve"> (LTO)</w:t>
            </w:r>
          </w:p>
        </w:tc>
        <w:tc>
          <w:tcPr>
            <w:tcW w:w="3510" w:type="dxa"/>
          </w:tcPr>
          <w:p w:rsidR="00F1012C" w:rsidRDefault="00F1012C" w:rsidP="00B61740"/>
        </w:tc>
        <w:tc>
          <w:tcPr>
            <w:tcW w:w="1800" w:type="dxa"/>
          </w:tcPr>
          <w:p w:rsidR="00F1012C" w:rsidRDefault="00DD73B6" w:rsidP="00B61740">
            <w:r>
              <w:t>Franchise No.</w:t>
            </w:r>
          </w:p>
        </w:tc>
        <w:tc>
          <w:tcPr>
            <w:tcW w:w="2628" w:type="dxa"/>
          </w:tcPr>
          <w:p w:rsidR="00F1012C" w:rsidRDefault="00F1012C" w:rsidP="00B61740"/>
        </w:tc>
      </w:tr>
      <w:tr w:rsidR="006C0FFC" w:rsidTr="006C0FFC">
        <w:tc>
          <w:tcPr>
            <w:tcW w:w="1638" w:type="dxa"/>
          </w:tcPr>
          <w:p w:rsidR="006C0FFC" w:rsidRDefault="00ED76E6" w:rsidP="00B61740">
            <w:r>
              <w:t>O.R. No.</w:t>
            </w:r>
            <w:r w:rsidR="005A3C36">
              <w:t xml:space="preserve"> (LTO)</w:t>
            </w:r>
          </w:p>
        </w:tc>
        <w:tc>
          <w:tcPr>
            <w:tcW w:w="3510" w:type="dxa"/>
          </w:tcPr>
          <w:p w:rsidR="006C0FFC" w:rsidRDefault="006C0FFC" w:rsidP="00B61740"/>
        </w:tc>
        <w:tc>
          <w:tcPr>
            <w:tcW w:w="1800" w:type="dxa"/>
          </w:tcPr>
          <w:p w:rsidR="006C0FFC" w:rsidRPr="006C0FFC" w:rsidRDefault="006C0FFC" w:rsidP="00B61740">
            <w:pPr>
              <w:rPr>
                <w:b/>
                <w:sz w:val="16"/>
                <w:szCs w:val="16"/>
              </w:rPr>
            </w:pPr>
            <w:r w:rsidRPr="006C0FFC">
              <w:rPr>
                <w:b/>
                <w:sz w:val="16"/>
                <w:szCs w:val="16"/>
              </w:rPr>
              <w:t>Franchise Expiry Date</w:t>
            </w:r>
          </w:p>
        </w:tc>
        <w:tc>
          <w:tcPr>
            <w:tcW w:w="2628" w:type="dxa"/>
          </w:tcPr>
          <w:p w:rsidR="006C0FFC" w:rsidRDefault="006C0FFC" w:rsidP="00B61740"/>
        </w:tc>
      </w:tr>
      <w:tr w:rsidR="00ED76E6" w:rsidTr="006C0FFC">
        <w:tc>
          <w:tcPr>
            <w:tcW w:w="1638" w:type="dxa"/>
          </w:tcPr>
          <w:p w:rsidR="00ED76E6" w:rsidRDefault="00ED76E6" w:rsidP="00B61740">
            <w:r>
              <w:t>C.R. No.</w:t>
            </w:r>
          </w:p>
        </w:tc>
        <w:tc>
          <w:tcPr>
            <w:tcW w:w="3510" w:type="dxa"/>
          </w:tcPr>
          <w:p w:rsidR="00ED76E6" w:rsidRDefault="00ED76E6" w:rsidP="00B61740"/>
        </w:tc>
        <w:tc>
          <w:tcPr>
            <w:tcW w:w="1800" w:type="dxa"/>
          </w:tcPr>
          <w:p w:rsidR="00ED76E6" w:rsidRPr="006C0FFC" w:rsidRDefault="00D65E20" w:rsidP="00B617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Cellphone No.</w:t>
            </w:r>
          </w:p>
        </w:tc>
        <w:tc>
          <w:tcPr>
            <w:tcW w:w="2628" w:type="dxa"/>
          </w:tcPr>
          <w:p w:rsidR="00ED76E6" w:rsidRDefault="00ED76E6" w:rsidP="00B61740"/>
        </w:tc>
      </w:tr>
      <w:tr w:rsidR="00404145" w:rsidTr="006C0FFC">
        <w:tc>
          <w:tcPr>
            <w:tcW w:w="1638" w:type="dxa"/>
          </w:tcPr>
          <w:p w:rsidR="00404145" w:rsidRDefault="00404145" w:rsidP="00B61740">
            <w:r>
              <w:t>C.R. date</w:t>
            </w:r>
          </w:p>
        </w:tc>
        <w:tc>
          <w:tcPr>
            <w:tcW w:w="3510" w:type="dxa"/>
          </w:tcPr>
          <w:p w:rsidR="00404145" w:rsidRDefault="00404145" w:rsidP="00B61740"/>
        </w:tc>
        <w:tc>
          <w:tcPr>
            <w:tcW w:w="1800" w:type="dxa"/>
          </w:tcPr>
          <w:p w:rsidR="00404145" w:rsidRDefault="00404145" w:rsidP="00B6174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Motorcycle Stroke</w:t>
            </w:r>
          </w:p>
        </w:tc>
        <w:tc>
          <w:tcPr>
            <w:tcW w:w="2628" w:type="dxa"/>
          </w:tcPr>
          <w:p w:rsidR="00404145" w:rsidRDefault="00404145" w:rsidP="00B61740"/>
        </w:tc>
      </w:tr>
      <w:tr w:rsidR="005C6C70" w:rsidTr="006C0FFC">
        <w:tc>
          <w:tcPr>
            <w:tcW w:w="1638" w:type="dxa"/>
          </w:tcPr>
          <w:p w:rsidR="005C6C70" w:rsidRPr="005C6C70" w:rsidRDefault="005C6C70" w:rsidP="00B61740">
            <w:pPr>
              <w:rPr>
                <w:sz w:val="16"/>
                <w:szCs w:val="16"/>
              </w:rPr>
            </w:pPr>
            <w:r w:rsidRPr="005C6C70">
              <w:rPr>
                <w:sz w:val="16"/>
                <w:szCs w:val="16"/>
              </w:rPr>
              <w:t>Date of Application</w:t>
            </w:r>
          </w:p>
        </w:tc>
        <w:tc>
          <w:tcPr>
            <w:tcW w:w="3510" w:type="dxa"/>
          </w:tcPr>
          <w:p w:rsidR="005C6C70" w:rsidRDefault="005C6C70" w:rsidP="00B61740"/>
        </w:tc>
        <w:tc>
          <w:tcPr>
            <w:tcW w:w="1800" w:type="dxa"/>
          </w:tcPr>
          <w:p w:rsidR="005C6C70" w:rsidRDefault="005C6C70" w:rsidP="00B61740">
            <w:pPr>
              <w:rPr>
                <w:b/>
                <w:sz w:val="16"/>
                <w:szCs w:val="16"/>
              </w:rPr>
            </w:pPr>
          </w:p>
        </w:tc>
        <w:tc>
          <w:tcPr>
            <w:tcW w:w="2628" w:type="dxa"/>
          </w:tcPr>
          <w:p w:rsidR="005C6C70" w:rsidRDefault="005C6C70" w:rsidP="00B61740"/>
        </w:tc>
      </w:tr>
    </w:tbl>
    <w:p w:rsidR="00F1012C" w:rsidRDefault="007B4D6D" w:rsidP="00B6174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169545</wp:posOffset>
                </wp:positionV>
                <wp:extent cx="226060" cy="208280"/>
                <wp:effectExtent l="13970" t="10160" r="7620" b="1016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12C" w:rsidRDefault="00F1012C" w:rsidP="00F1012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3.6pt;margin-top:13.35pt;width:17.8pt;height:1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">
                <v:textbox>
                  <w:txbxContent>
                    <w:p w:rsidR="00F1012C" w:rsidRDefault="00F1012C" w:rsidP="00F1012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169545</wp:posOffset>
                </wp:positionV>
                <wp:extent cx="226060" cy="208280"/>
                <wp:effectExtent l="8255" t="10160" r="13335" b="101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12C" w:rsidRDefault="00F1012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.15pt;margin-top:13.35pt;width:17.8pt;height:1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">
                <v:textbox>
                  <w:txbxContent>
                    <w:p w:rsidR="00F1012C" w:rsidRDefault="00F1012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1012C" w:rsidRDefault="00F1012C" w:rsidP="00B61740">
      <w:pPr>
        <w:spacing w:after="0"/>
      </w:pPr>
      <w:r>
        <w:t xml:space="preserve">          New</w:t>
      </w:r>
      <w:r w:rsidR="00582D9E">
        <w:t xml:space="preserve">                                                                                     Yellow Plate</w:t>
      </w:r>
    </w:p>
    <w:p w:rsidR="00F1012C" w:rsidRDefault="007B4D6D" w:rsidP="00B6174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27940</wp:posOffset>
                </wp:positionV>
                <wp:extent cx="226060" cy="208280"/>
                <wp:effectExtent l="13970" t="12700" r="7620" b="762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12C" w:rsidRDefault="00F1012C" w:rsidP="00F1012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33.6pt;margin-top:2.2pt;width:17.8pt;height:1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xGKwIAAFY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">
                <v:textbox>
                  <w:txbxContent>
                    <w:p w:rsidR="00F1012C" w:rsidRDefault="00F1012C" w:rsidP="00F1012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27940</wp:posOffset>
                </wp:positionV>
                <wp:extent cx="226060" cy="208280"/>
                <wp:effectExtent l="9525" t="12700" r="1206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12C" w:rsidRDefault="00F1012C" w:rsidP="00F101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.25pt;margin-top:2.2pt;width:17.8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">
                <v:textbox>
                  <w:txbxContent>
                    <w:p w:rsidR="00F1012C" w:rsidRDefault="00F1012C" w:rsidP="00F1012C"/>
                  </w:txbxContent>
                </v:textbox>
              </v:shape>
            </w:pict>
          </mc:Fallback>
        </mc:AlternateContent>
      </w:r>
      <w:r w:rsidR="00F1012C">
        <w:t xml:space="preserve">         </w:t>
      </w:r>
      <w:r w:rsidR="00582D9E">
        <w:t xml:space="preserve"> </w:t>
      </w:r>
      <w:r w:rsidR="00F1012C">
        <w:t>Renewal</w:t>
      </w:r>
      <w:r w:rsidR="00582D9E">
        <w:t xml:space="preserve">                                                                              Green Plate</w:t>
      </w:r>
    </w:p>
    <w:p w:rsidR="00582D9E" w:rsidRDefault="00582D9E" w:rsidP="00B61740">
      <w:pPr>
        <w:spacing w:after="0"/>
      </w:pPr>
    </w:p>
    <w:p w:rsidR="00582D9E" w:rsidRDefault="006C0FFC" w:rsidP="00B61740">
      <w:pPr>
        <w:spacing w:after="0"/>
      </w:pPr>
      <w:r>
        <w:t>CLEARANCE</w:t>
      </w:r>
      <w:r w:rsidR="00582D9E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2250"/>
        <w:gridCol w:w="1980"/>
        <w:gridCol w:w="1890"/>
      </w:tblGrid>
      <w:tr w:rsidR="00582D9E" w:rsidTr="005D0CBF">
        <w:tc>
          <w:tcPr>
            <w:tcW w:w="3438" w:type="dxa"/>
          </w:tcPr>
          <w:p w:rsidR="00582D9E" w:rsidRDefault="00582D9E" w:rsidP="00582D9E">
            <w:pPr>
              <w:jc w:val="center"/>
            </w:pPr>
          </w:p>
        </w:tc>
        <w:tc>
          <w:tcPr>
            <w:tcW w:w="2250" w:type="dxa"/>
          </w:tcPr>
          <w:p w:rsidR="00582D9E" w:rsidRDefault="00582D9E" w:rsidP="00582D9E">
            <w:pPr>
              <w:jc w:val="center"/>
            </w:pPr>
            <w:r>
              <w:t>Remarks</w:t>
            </w:r>
          </w:p>
        </w:tc>
        <w:tc>
          <w:tcPr>
            <w:tcW w:w="1980" w:type="dxa"/>
          </w:tcPr>
          <w:p w:rsidR="00582D9E" w:rsidRDefault="00582D9E" w:rsidP="00582D9E">
            <w:pPr>
              <w:jc w:val="center"/>
            </w:pPr>
            <w:r>
              <w:t>Verified by:</w:t>
            </w:r>
          </w:p>
        </w:tc>
        <w:tc>
          <w:tcPr>
            <w:tcW w:w="1890" w:type="dxa"/>
          </w:tcPr>
          <w:p w:rsidR="00582D9E" w:rsidRDefault="00582D9E" w:rsidP="00582D9E">
            <w:pPr>
              <w:jc w:val="center"/>
            </w:pPr>
            <w:r>
              <w:t>Date</w:t>
            </w:r>
          </w:p>
        </w:tc>
      </w:tr>
      <w:tr w:rsidR="007D337A" w:rsidTr="005D0CBF">
        <w:tc>
          <w:tcPr>
            <w:tcW w:w="3438" w:type="dxa"/>
          </w:tcPr>
          <w:p w:rsidR="007D337A" w:rsidRPr="007D337A" w:rsidRDefault="008F106F" w:rsidP="007D337A">
            <w:pPr>
              <w:pStyle w:val="ListParagraph"/>
              <w:numPr>
                <w:ilvl w:val="0"/>
                <w:numId w:val="1"/>
              </w:numPr>
              <w:ind w:left="0" w:hanging="7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I. </w:t>
            </w:r>
            <w:r w:rsidR="007D337A" w:rsidRPr="007D337A">
              <w:rPr>
                <w:b/>
                <w:sz w:val="24"/>
                <w:szCs w:val="24"/>
              </w:rPr>
              <w:t>Documents</w:t>
            </w:r>
            <w:r w:rsidR="007D33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250" w:type="dxa"/>
          </w:tcPr>
          <w:p w:rsidR="007D337A" w:rsidRDefault="007D337A" w:rsidP="00582D9E">
            <w:pPr>
              <w:jc w:val="center"/>
            </w:pPr>
          </w:p>
        </w:tc>
        <w:tc>
          <w:tcPr>
            <w:tcW w:w="1980" w:type="dxa"/>
          </w:tcPr>
          <w:p w:rsidR="007D337A" w:rsidRDefault="007D337A" w:rsidP="00582D9E">
            <w:pPr>
              <w:jc w:val="center"/>
            </w:pPr>
          </w:p>
        </w:tc>
        <w:tc>
          <w:tcPr>
            <w:tcW w:w="1890" w:type="dxa"/>
          </w:tcPr>
          <w:p w:rsidR="007D337A" w:rsidRDefault="007D337A" w:rsidP="00582D9E">
            <w:pPr>
              <w:jc w:val="center"/>
            </w:pPr>
          </w:p>
        </w:tc>
      </w:tr>
      <w:tr w:rsidR="00582D9E" w:rsidTr="005D0CBF">
        <w:tc>
          <w:tcPr>
            <w:tcW w:w="3438" w:type="dxa"/>
          </w:tcPr>
          <w:p w:rsidR="00582D9E" w:rsidRDefault="00D278C0" w:rsidP="00B61740">
            <w:r>
              <w:t>Franchise Certificate</w:t>
            </w:r>
          </w:p>
        </w:tc>
        <w:tc>
          <w:tcPr>
            <w:tcW w:w="2250" w:type="dxa"/>
          </w:tcPr>
          <w:p w:rsidR="00582D9E" w:rsidRDefault="00582D9E" w:rsidP="00B61740"/>
        </w:tc>
        <w:tc>
          <w:tcPr>
            <w:tcW w:w="1980" w:type="dxa"/>
          </w:tcPr>
          <w:p w:rsidR="00582D9E" w:rsidRDefault="00582D9E" w:rsidP="00B61740"/>
        </w:tc>
        <w:tc>
          <w:tcPr>
            <w:tcW w:w="1890" w:type="dxa"/>
          </w:tcPr>
          <w:p w:rsidR="00582D9E" w:rsidRDefault="00582D9E" w:rsidP="00B61740"/>
        </w:tc>
      </w:tr>
      <w:tr w:rsidR="00582D9E" w:rsidTr="005D0CBF">
        <w:tc>
          <w:tcPr>
            <w:tcW w:w="3438" w:type="dxa"/>
          </w:tcPr>
          <w:p w:rsidR="00582D9E" w:rsidRDefault="00D278C0" w:rsidP="00B61740">
            <w:r>
              <w:t>Official Receipt /OR</w:t>
            </w:r>
            <w:r w:rsidR="00AE1E16">
              <w:t xml:space="preserve"> 2014</w:t>
            </w:r>
            <w:r w:rsidR="005D0CBF">
              <w:t xml:space="preserve"> (LTO)</w:t>
            </w:r>
          </w:p>
        </w:tc>
        <w:tc>
          <w:tcPr>
            <w:tcW w:w="2250" w:type="dxa"/>
          </w:tcPr>
          <w:p w:rsidR="00582D9E" w:rsidRDefault="00582D9E" w:rsidP="00B61740"/>
        </w:tc>
        <w:tc>
          <w:tcPr>
            <w:tcW w:w="1980" w:type="dxa"/>
          </w:tcPr>
          <w:p w:rsidR="00582D9E" w:rsidRDefault="00582D9E" w:rsidP="00B61740"/>
        </w:tc>
        <w:tc>
          <w:tcPr>
            <w:tcW w:w="1890" w:type="dxa"/>
          </w:tcPr>
          <w:p w:rsidR="00582D9E" w:rsidRDefault="00582D9E" w:rsidP="00B61740"/>
        </w:tc>
      </w:tr>
      <w:tr w:rsidR="00D278C0" w:rsidTr="005D0CBF">
        <w:tc>
          <w:tcPr>
            <w:tcW w:w="3438" w:type="dxa"/>
          </w:tcPr>
          <w:p w:rsidR="00D278C0" w:rsidRDefault="00D278C0" w:rsidP="00B61740">
            <w:r>
              <w:t>Certificate of Registration/CR</w:t>
            </w:r>
            <w:r w:rsidR="005D0CBF">
              <w:t xml:space="preserve"> (LTO)</w:t>
            </w:r>
          </w:p>
        </w:tc>
        <w:tc>
          <w:tcPr>
            <w:tcW w:w="2250" w:type="dxa"/>
          </w:tcPr>
          <w:p w:rsidR="00D278C0" w:rsidRDefault="00D278C0" w:rsidP="00B61740"/>
        </w:tc>
        <w:tc>
          <w:tcPr>
            <w:tcW w:w="1980" w:type="dxa"/>
          </w:tcPr>
          <w:p w:rsidR="00D278C0" w:rsidRDefault="00D278C0" w:rsidP="00B61740"/>
        </w:tc>
        <w:tc>
          <w:tcPr>
            <w:tcW w:w="1890" w:type="dxa"/>
          </w:tcPr>
          <w:p w:rsidR="00D278C0" w:rsidRDefault="00D278C0" w:rsidP="00B61740"/>
        </w:tc>
      </w:tr>
      <w:tr w:rsidR="00D278C0" w:rsidTr="005D0CBF">
        <w:tc>
          <w:tcPr>
            <w:tcW w:w="3438" w:type="dxa"/>
          </w:tcPr>
          <w:p w:rsidR="00D278C0" w:rsidRDefault="007D337A" w:rsidP="00B61740">
            <w:r>
              <w:t>Residence Certificate/</w:t>
            </w:r>
            <w:proofErr w:type="spellStart"/>
            <w:r>
              <w:t>Sedula</w:t>
            </w:r>
            <w:proofErr w:type="spellEnd"/>
            <w:r w:rsidR="00AE1E16">
              <w:t xml:space="preserve"> 2015</w:t>
            </w:r>
          </w:p>
        </w:tc>
        <w:tc>
          <w:tcPr>
            <w:tcW w:w="2250" w:type="dxa"/>
          </w:tcPr>
          <w:p w:rsidR="00D278C0" w:rsidRDefault="00D278C0" w:rsidP="00B61740"/>
        </w:tc>
        <w:tc>
          <w:tcPr>
            <w:tcW w:w="1980" w:type="dxa"/>
          </w:tcPr>
          <w:p w:rsidR="00D278C0" w:rsidRDefault="00D278C0" w:rsidP="00B61740"/>
        </w:tc>
        <w:tc>
          <w:tcPr>
            <w:tcW w:w="1890" w:type="dxa"/>
          </w:tcPr>
          <w:p w:rsidR="00D278C0" w:rsidRDefault="00D278C0" w:rsidP="00B61740"/>
        </w:tc>
      </w:tr>
      <w:tr w:rsidR="007D337A" w:rsidTr="005D0CBF">
        <w:tc>
          <w:tcPr>
            <w:tcW w:w="3438" w:type="dxa"/>
          </w:tcPr>
          <w:p w:rsidR="007D337A" w:rsidRDefault="007D337A" w:rsidP="00B61740">
            <w:r>
              <w:t>Barangay Cle</w:t>
            </w:r>
            <w:r w:rsidR="002F42EE">
              <w:t>a</w:t>
            </w:r>
            <w:r>
              <w:t>rance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Default="007D337A" w:rsidP="00B61740">
            <w:r>
              <w:t>Driver</w:t>
            </w:r>
            <w:r w:rsidR="00485DB7">
              <w:t>’</w:t>
            </w:r>
            <w:r>
              <w:t>s License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Default="005C6C70" w:rsidP="00B61740">
            <w:r>
              <w:t>1</w:t>
            </w:r>
            <w:r w:rsidR="007D337A">
              <w:t xml:space="preserve"> 1x1 picture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Default="00AE1E16" w:rsidP="00B61740">
            <w:r>
              <w:t xml:space="preserve"> Tricycle Permit Plate 2014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Default="00AE1E16" w:rsidP="00B61740">
            <w:r>
              <w:t>Tricycle Permit 2014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Default="007D337A" w:rsidP="00B61740">
            <w:r>
              <w:t>Xerox of all the requir</w:t>
            </w:r>
            <w:r w:rsidR="00DD73B6">
              <w:t>e</w:t>
            </w:r>
            <w:r>
              <w:t>ments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7D337A" w:rsidTr="005D0CBF">
        <w:tc>
          <w:tcPr>
            <w:tcW w:w="3438" w:type="dxa"/>
          </w:tcPr>
          <w:p w:rsidR="007D337A" w:rsidRPr="008F106F" w:rsidRDefault="008F106F" w:rsidP="00DA7432">
            <w:pPr>
              <w:ind w:left="360"/>
              <w:rPr>
                <w:b/>
              </w:rPr>
            </w:pPr>
            <w:r w:rsidRPr="008F106F">
              <w:rPr>
                <w:b/>
              </w:rPr>
              <w:t xml:space="preserve">II. Muffler </w:t>
            </w:r>
            <w:r w:rsidR="00DA7432">
              <w:rPr>
                <w:b/>
              </w:rPr>
              <w:t>(</w:t>
            </w:r>
            <w:proofErr w:type="spellStart"/>
            <w:r w:rsidR="00DA7432">
              <w:rPr>
                <w:b/>
              </w:rPr>
              <w:t>Mun</w:t>
            </w:r>
            <w:proofErr w:type="spellEnd"/>
            <w:r w:rsidR="00DA7432">
              <w:rPr>
                <w:b/>
              </w:rPr>
              <w:t>. Ord.)</w:t>
            </w:r>
          </w:p>
        </w:tc>
        <w:tc>
          <w:tcPr>
            <w:tcW w:w="2250" w:type="dxa"/>
          </w:tcPr>
          <w:p w:rsidR="007D337A" w:rsidRDefault="007D337A" w:rsidP="00B61740"/>
        </w:tc>
        <w:tc>
          <w:tcPr>
            <w:tcW w:w="1980" w:type="dxa"/>
          </w:tcPr>
          <w:p w:rsidR="007D337A" w:rsidRDefault="007D337A" w:rsidP="00B61740"/>
        </w:tc>
        <w:tc>
          <w:tcPr>
            <w:tcW w:w="1890" w:type="dxa"/>
          </w:tcPr>
          <w:p w:rsidR="007D337A" w:rsidRDefault="007D337A" w:rsidP="00B61740"/>
        </w:tc>
      </w:tr>
      <w:tr w:rsidR="008F106F" w:rsidTr="005D0CBF">
        <w:tc>
          <w:tcPr>
            <w:tcW w:w="3438" w:type="dxa"/>
          </w:tcPr>
          <w:p w:rsidR="008F106F" w:rsidRPr="008F106F" w:rsidRDefault="008F106F" w:rsidP="00354378">
            <w:pPr>
              <w:ind w:left="360"/>
              <w:rPr>
                <w:b/>
              </w:rPr>
            </w:pPr>
            <w:r>
              <w:rPr>
                <w:b/>
              </w:rPr>
              <w:t xml:space="preserve">III. </w:t>
            </w:r>
            <w:r w:rsidR="00354378">
              <w:rPr>
                <w:b/>
              </w:rPr>
              <w:t>Light Installation</w:t>
            </w:r>
          </w:p>
        </w:tc>
        <w:tc>
          <w:tcPr>
            <w:tcW w:w="2250" w:type="dxa"/>
          </w:tcPr>
          <w:p w:rsidR="008F106F" w:rsidRDefault="008F106F" w:rsidP="00B61740"/>
        </w:tc>
        <w:tc>
          <w:tcPr>
            <w:tcW w:w="1980" w:type="dxa"/>
          </w:tcPr>
          <w:p w:rsidR="008F106F" w:rsidRDefault="008F106F" w:rsidP="00B61740"/>
        </w:tc>
        <w:tc>
          <w:tcPr>
            <w:tcW w:w="1890" w:type="dxa"/>
          </w:tcPr>
          <w:p w:rsidR="008F106F" w:rsidRDefault="008F106F" w:rsidP="00B61740"/>
        </w:tc>
      </w:tr>
      <w:tr w:rsidR="008F106F" w:rsidTr="005D0CBF">
        <w:tc>
          <w:tcPr>
            <w:tcW w:w="3438" w:type="dxa"/>
          </w:tcPr>
          <w:p w:rsidR="008F106F" w:rsidRDefault="008F106F" w:rsidP="00354378">
            <w:pPr>
              <w:ind w:left="360"/>
              <w:rPr>
                <w:b/>
              </w:rPr>
            </w:pPr>
            <w:r>
              <w:rPr>
                <w:b/>
              </w:rPr>
              <w:t xml:space="preserve">Iv. </w:t>
            </w:r>
            <w:r w:rsidR="00354378">
              <w:rPr>
                <w:b/>
              </w:rPr>
              <w:t xml:space="preserve">Trash Can </w:t>
            </w:r>
          </w:p>
        </w:tc>
        <w:tc>
          <w:tcPr>
            <w:tcW w:w="2250" w:type="dxa"/>
          </w:tcPr>
          <w:p w:rsidR="008F106F" w:rsidRDefault="008F106F" w:rsidP="00B61740"/>
        </w:tc>
        <w:tc>
          <w:tcPr>
            <w:tcW w:w="1980" w:type="dxa"/>
          </w:tcPr>
          <w:p w:rsidR="008F106F" w:rsidRDefault="008F106F" w:rsidP="00B61740"/>
        </w:tc>
        <w:tc>
          <w:tcPr>
            <w:tcW w:w="1890" w:type="dxa"/>
          </w:tcPr>
          <w:p w:rsidR="008F106F" w:rsidRDefault="008F106F" w:rsidP="00B61740"/>
        </w:tc>
      </w:tr>
    </w:tbl>
    <w:p w:rsidR="00A258F7" w:rsidRDefault="00A258F7" w:rsidP="00B61740">
      <w:pPr>
        <w:spacing w:after="0"/>
        <w:rPr>
          <w:b/>
          <w:i/>
        </w:rPr>
      </w:pPr>
    </w:p>
    <w:p w:rsidR="00A258F7" w:rsidRPr="00A258F7" w:rsidRDefault="00A258F7" w:rsidP="00B61740">
      <w:pPr>
        <w:spacing w:after="0"/>
        <w:rPr>
          <w:b/>
          <w:i/>
        </w:rPr>
      </w:pPr>
      <w:r w:rsidRPr="00A258F7">
        <w:rPr>
          <w:b/>
          <w:i/>
        </w:rPr>
        <w:t>(To be filled up by Business Permits &amp; Licensing Office)</w:t>
      </w:r>
    </w:p>
    <w:p w:rsidR="00A258F7" w:rsidRPr="00A258F7" w:rsidRDefault="00A258F7" w:rsidP="00B61740">
      <w:pPr>
        <w:spacing w:after="0"/>
        <w:rPr>
          <w:b/>
          <w:sz w:val="24"/>
          <w:szCs w:val="24"/>
        </w:rPr>
      </w:pPr>
      <w:r w:rsidRPr="00A258F7">
        <w:rPr>
          <w:b/>
          <w:sz w:val="24"/>
          <w:szCs w:val="24"/>
        </w:rPr>
        <w:t>Status</w:t>
      </w:r>
      <w:proofErr w:type="gramStart"/>
      <w:r w:rsidRPr="00A258F7">
        <w:rPr>
          <w:b/>
          <w:sz w:val="24"/>
          <w:szCs w:val="24"/>
        </w:rPr>
        <w:t>:_</w:t>
      </w:r>
      <w:proofErr w:type="gramEnd"/>
      <w:r w:rsidRPr="00A258F7">
        <w:rPr>
          <w:b/>
          <w:sz w:val="24"/>
          <w:szCs w:val="24"/>
        </w:rPr>
        <w:t>__________________________________</w:t>
      </w:r>
    </w:p>
    <w:p w:rsidR="00995348" w:rsidRPr="006C0FFC" w:rsidRDefault="00246F2D" w:rsidP="00B61740">
      <w:pPr>
        <w:spacing w:after="0"/>
        <w:rPr>
          <w:b/>
          <w:i/>
        </w:rPr>
      </w:pPr>
      <w:r w:rsidRPr="006C0FFC">
        <w:rPr>
          <w:b/>
          <w:i/>
        </w:rPr>
        <w:t>Assessment</w:t>
      </w:r>
      <w:r w:rsidR="00ED76E6">
        <w:rPr>
          <w:b/>
          <w:i/>
        </w:rPr>
        <w:t>/Fees:</w:t>
      </w:r>
    </w:p>
    <w:p w:rsidR="00B907B3" w:rsidRDefault="00246F2D" w:rsidP="00B61740">
      <w:pPr>
        <w:spacing w:after="0"/>
      </w:pPr>
      <w:r>
        <w:tab/>
        <w:t>Mayor</w:t>
      </w:r>
      <w:r w:rsidR="00ED76E6">
        <w:t>’</w:t>
      </w:r>
      <w:r>
        <w:t>s Permit</w:t>
      </w:r>
      <w:proofErr w:type="gramStart"/>
      <w:r>
        <w:t>----------------------------</w:t>
      </w:r>
      <w:r w:rsidR="00ED76E6">
        <w:t>---------</w:t>
      </w:r>
      <w:r w:rsidR="00A268E8">
        <w:t>-</w:t>
      </w:r>
      <w:r w:rsidR="00B907B3">
        <w:t xml:space="preserve">  1</w:t>
      </w:r>
      <w:r>
        <w:t>50.00</w:t>
      </w:r>
      <w:proofErr w:type="gramEnd"/>
      <w:r w:rsidR="00165379">
        <w:t xml:space="preserve">       </w:t>
      </w:r>
    </w:p>
    <w:p w:rsidR="00246F2D" w:rsidRPr="00165379" w:rsidRDefault="00246F2D" w:rsidP="00B61740">
      <w:pPr>
        <w:spacing w:after="0"/>
        <w:rPr>
          <w:b/>
          <w:color w:val="FF0000"/>
        </w:rPr>
      </w:pPr>
      <w:r>
        <w:tab/>
        <w:t>Supervision---------------------------------</w:t>
      </w:r>
      <w:r w:rsidR="003B59A5">
        <w:t>-----------</w:t>
      </w:r>
      <w:r w:rsidR="00B907B3">
        <w:t xml:space="preserve">   </w:t>
      </w:r>
      <w:r>
        <w:t>40.00</w:t>
      </w:r>
      <w:r w:rsidR="00165379">
        <w:t xml:space="preserve">          </w:t>
      </w:r>
    </w:p>
    <w:p w:rsidR="00B907B3" w:rsidRDefault="00246F2D" w:rsidP="00B61740">
      <w:pPr>
        <w:spacing w:after="0"/>
      </w:pPr>
      <w:r>
        <w:tab/>
        <w:t>Police Clearance---------------------------</w:t>
      </w:r>
      <w:r w:rsidR="003B59A5">
        <w:t>-----------</w:t>
      </w:r>
      <w:r w:rsidR="00B907B3">
        <w:t>100</w:t>
      </w:r>
      <w:r>
        <w:t>.00</w:t>
      </w:r>
      <w:r w:rsidR="00165379">
        <w:t xml:space="preserve">        </w:t>
      </w:r>
    </w:p>
    <w:p w:rsidR="00246F2D" w:rsidRPr="00165379" w:rsidRDefault="00246F2D" w:rsidP="00B61740">
      <w:pPr>
        <w:spacing w:after="0"/>
        <w:rPr>
          <w:b/>
          <w:color w:val="FF0000"/>
        </w:rPr>
      </w:pPr>
      <w:r>
        <w:tab/>
        <w:t>Miscellaneous------------------------------</w:t>
      </w:r>
      <w:r w:rsidR="003B59A5">
        <w:t>-----------</w:t>
      </w:r>
      <w:r w:rsidR="00B907B3">
        <w:t>10</w:t>
      </w:r>
      <w:r>
        <w:t>0.00</w:t>
      </w:r>
      <w:r w:rsidR="00165379">
        <w:t xml:space="preserve">        </w:t>
      </w:r>
    </w:p>
    <w:p w:rsidR="00165379" w:rsidRPr="0014319A" w:rsidRDefault="00165379" w:rsidP="00B61740">
      <w:pPr>
        <w:spacing w:after="0"/>
        <w:rPr>
          <w:b/>
          <w:color w:val="FF0000"/>
        </w:rPr>
      </w:pPr>
      <w:r>
        <w:tab/>
        <w:t xml:space="preserve">Plate             </w:t>
      </w:r>
      <w:proofErr w:type="gramStart"/>
      <w:r w:rsidR="00246F2D">
        <w:t>-------------------------------</w:t>
      </w:r>
      <w:r w:rsidR="00ED76E6">
        <w:t>-----------</w:t>
      </w:r>
      <w:r w:rsidR="00B907B3">
        <w:t xml:space="preserve">  </w:t>
      </w:r>
      <w:r w:rsidR="0014319A" w:rsidRPr="0014319A">
        <w:rPr>
          <w:u w:val="single"/>
        </w:rPr>
        <w:t>250.00</w:t>
      </w:r>
      <w:proofErr w:type="gramEnd"/>
      <w:r w:rsidR="00246F2D" w:rsidRPr="00165379">
        <w:t xml:space="preserve"> </w:t>
      </w:r>
      <w:r w:rsidR="0014319A">
        <w:t xml:space="preserve">      </w:t>
      </w:r>
    </w:p>
    <w:p w:rsidR="00165379" w:rsidRDefault="00165379" w:rsidP="00B61740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D5804" w:rsidRPr="005D3114" w:rsidRDefault="00246F2D" w:rsidP="00B61740">
      <w:pPr>
        <w:spacing w:after="0"/>
        <w:rPr>
          <w:b/>
          <w:color w:val="FF0000"/>
        </w:rPr>
      </w:pPr>
      <w:r>
        <w:tab/>
      </w:r>
      <w:r w:rsidR="005D3114">
        <w:t xml:space="preserve">   </w:t>
      </w:r>
      <w:r w:rsidRPr="005D3114">
        <w:rPr>
          <w:b/>
        </w:rPr>
        <w:t>TOTAL</w:t>
      </w:r>
      <w:r w:rsidR="006C0FFC" w:rsidRPr="005D3114">
        <w:rPr>
          <w:b/>
        </w:rPr>
        <w:tab/>
      </w:r>
      <w:r w:rsidR="006C0FFC" w:rsidRPr="005D3114">
        <w:rPr>
          <w:b/>
        </w:rPr>
        <w:tab/>
      </w:r>
      <w:r w:rsidR="006C0FFC" w:rsidRPr="005D3114">
        <w:rPr>
          <w:b/>
        </w:rPr>
        <w:tab/>
        <w:t xml:space="preserve">       </w:t>
      </w:r>
      <w:r w:rsidR="003B59A5" w:rsidRPr="005D3114">
        <w:rPr>
          <w:b/>
        </w:rPr>
        <w:tab/>
        <w:t xml:space="preserve">     </w:t>
      </w:r>
      <w:r w:rsidR="005D3114">
        <w:rPr>
          <w:b/>
        </w:rPr>
        <w:t xml:space="preserve"> </w:t>
      </w:r>
      <w:r w:rsidR="003B59A5" w:rsidRPr="005D3114">
        <w:rPr>
          <w:b/>
        </w:rPr>
        <w:t xml:space="preserve"> </w:t>
      </w:r>
      <w:r w:rsidRPr="005D3114">
        <w:rPr>
          <w:b/>
        </w:rPr>
        <w:t xml:space="preserve"> </w:t>
      </w:r>
      <w:r w:rsidR="00B907B3" w:rsidRPr="005D3114">
        <w:rPr>
          <w:b/>
        </w:rPr>
        <w:t>64</w:t>
      </w:r>
      <w:r w:rsidRPr="005D3114">
        <w:rPr>
          <w:b/>
        </w:rPr>
        <w:t>0.00</w:t>
      </w:r>
      <w:r w:rsidR="005D3114" w:rsidRPr="005D3114">
        <w:rPr>
          <w:b/>
        </w:rPr>
        <w:tab/>
      </w:r>
    </w:p>
    <w:p w:rsidR="00246F2D" w:rsidRPr="005D5804" w:rsidRDefault="001B0B55" w:rsidP="005D5804">
      <w:pPr>
        <w:spacing w:after="0"/>
        <w:ind w:firstLine="720"/>
        <w:rPr>
          <w:color w:val="FF0000"/>
          <w:u w:val="single"/>
        </w:rPr>
      </w:pPr>
      <w:r>
        <w:t>L</w:t>
      </w:r>
      <w:r w:rsidR="00AE1E16">
        <w:t>ate payment for 2015</w:t>
      </w:r>
      <w:r w:rsidR="00246F2D">
        <w:tab/>
      </w:r>
      <w:r w:rsidR="00A268E8">
        <w:t xml:space="preserve">       </w:t>
      </w:r>
      <w:r w:rsidR="005D5804">
        <w:tab/>
      </w:r>
      <w:r w:rsidR="005D5804">
        <w:tab/>
        <w:t xml:space="preserve">       </w:t>
      </w:r>
      <w:r w:rsidR="00A268E8">
        <w:t xml:space="preserve"> </w:t>
      </w:r>
      <w:r w:rsidR="00B907B3">
        <w:rPr>
          <w:u w:val="single"/>
        </w:rPr>
        <w:t>160.0</w:t>
      </w:r>
      <w:r w:rsidR="006C0FFC" w:rsidRPr="006C0FFC">
        <w:rPr>
          <w:u w:val="single"/>
        </w:rPr>
        <w:t>0</w:t>
      </w:r>
      <w:r w:rsidR="005D5804">
        <w:rPr>
          <w:u w:val="single"/>
        </w:rPr>
        <w:t xml:space="preserve">           </w:t>
      </w:r>
      <w:r w:rsidR="005D5804">
        <w:t xml:space="preserve">           </w:t>
      </w:r>
      <w:r w:rsidR="005D5804" w:rsidRPr="005D5804">
        <w:t xml:space="preserve"> </w:t>
      </w:r>
    </w:p>
    <w:p w:rsidR="001B0B55" w:rsidRDefault="006C0FFC" w:rsidP="00B61740">
      <w:pPr>
        <w:spacing w:after="0"/>
        <w:rPr>
          <w:b/>
        </w:rPr>
      </w:pPr>
      <w:r>
        <w:tab/>
      </w:r>
      <w:r>
        <w:tab/>
      </w:r>
      <w:r w:rsidRPr="006C0FFC">
        <w:rPr>
          <w:b/>
        </w:rPr>
        <w:t>TOTAL</w:t>
      </w:r>
      <w:r w:rsidRPr="006C0FFC">
        <w:rPr>
          <w:b/>
        </w:rPr>
        <w:tab/>
      </w:r>
      <w:r w:rsidRPr="006C0FFC">
        <w:rPr>
          <w:b/>
        </w:rPr>
        <w:tab/>
      </w:r>
      <w:r w:rsidRPr="006C0FFC">
        <w:rPr>
          <w:b/>
        </w:rPr>
        <w:tab/>
        <w:t xml:space="preserve">        </w:t>
      </w:r>
      <w:r w:rsidR="003B59A5">
        <w:rPr>
          <w:b/>
        </w:rPr>
        <w:t xml:space="preserve">               </w:t>
      </w:r>
      <w:r w:rsidR="00B907B3">
        <w:rPr>
          <w:b/>
        </w:rPr>
        <w:t>800.00</w:t>
      </w:r>
      <w:r w:rsidR="005D5804">
        <w:rPr>
          <w:b/>
        </w:rPr>
        <w:t xml:space="preserve">        </w:t>
      </w:r>
    </w:p>
    <w:p w:rsidR="006C0FFC" w:rsidRPr="001B0B55" w:rsidRDefault="005D5804" w:rsidP="00B61740">
      <w:pPr>
        <w:spacing w:after="0"/>
        <w:rPr>
          <w:b/>
          <w:u w:val="single"/>
        </w:rPr>
      </w:pPr>
      <w:r>
        <w:rPr>
          <w:b/>
        </w:rPr>
        <w:t xml:space="preserve">              </w:t>
      </w:r>
      <w:proofErr w:type="gramStart"/>
      <w:r w:rsidR="001B0B55">
        <w:t>25% penalty for no permit 2014 &amp; below.</w:t>
      </w:r>
      <w:proofErr w:type="gramEnd"/>
      <w:r w:rsidR="001B0B55">
        <w:t xml:space="preserve">       </w:t>
      </w:r>
      <w:r w:rsidR="001B0B55" w:rsidRPr="001B0B55">
        <w:rPr>
          <w:u w:val="single"/>
        </w:rPr>
        <w:t>160.00</w:t>
      </w:r>
    </w:p>
    <w:p w:rsidR="005D5804" w:rsidRPr="001B0B55" w:rsidRDefault="006C0FFC" w:rsidP="00B61740">
      <w:pPr>
        <w:spacing w:after="0"/>
        <w:rPr>
          <w:b/>
        </w:rPr>
      </w:pPr>
      <w:r>
        <w:tab/>
      </w:r>
      <w:r w:rsidR="001B0B55">
        <w:tab/>
      </w:r>
      <w:r w:rsidR="001B0B55">
        <w:tab/>
      </w:r>
      <w:r w:rsidR="001B0B55">
        <w:tab/>
      </w:r>
      <w:r w:rsidR="001B0B55">
        <w:tab/>
      </w:r>
      <w:r w:rsidR="001B0B55">
        <w:tab/>
      </w:r>
      <w:r w:rsidR="001B0B55" w:rsidRPr="001B0B55">
        <w:rPr>
          <w:b/>
        </w:rPr>
        <w:t xml:space="preserve">         960.00</w:t>
      </w:r>
      <w:r w:rsidRPr="001B0B55">
        <w:rPr>
          <w:b/>
        </w:rPr>
        <w:tab/>
      </w:r>
      <w:r w:rsidRPr="001B0B55">
        <w:rPr>
          <w:b/>
        </w:rPr>
        <w:tab/>
      </w:r>
      <w:r w:rsidRPr="001B0B55">
        <w:rPr>
          <w:b/>
        </w:rPr>
        <w:tab/>
      </w:r>
      <w:r w:rsidRPr="001B0B55">
        <w:rPr>
          <w:b/>
        </w:rPr>
        <w:tab/>
      </w:r>
      <w:r w:rsidR="001B0B55" w:rsidRPr="001B0B55">
        <w:rPr>
          <w:b/>
        </w:rPr>
        <w:tab/>
      </w:r>
      <w:r w:rsidR="00246F2D" w:rsidRPr="001B0B55">
        <w:rPr>
          <w:b/>
        </w:rPr>
        <w:tab/>
      </w:r>
    </w:p>
    <w:p w:rsidR="00246F2D" w:rsidRPr="005D3114" w:rsidRDefault="005D3114" w:rsidP="00B61740">
      <w:pPr>
        <w:spacing w:after="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C4790E" wp14:editId="52650705">
                <wp:simplePos x="0" y="0"/>
                <wp:positionH relativeFrom="column">
                  <wp:posOffset>3364865</wp:posOffset>
                </wp:positionH>
                <wp:positionV relativeFrom="paragraph">
                  <wp:posOffset>112346</wp:posOffset>
                </wp:positionV>
                <wp:extent cx="2727325" cy="22225"/>
                <wp:effectExtent l="0" t="0" r="15875" b="349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27325" cy="22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64.95pt;margin-top:8.85pt;width:214.75pt;height:1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"/>
            </w:pict>
          </mc:Fallback>
        </mc:AlternateContent>
      </w:r>
      <w:r w:rsidR="00246F2D">
        <w:tab/>
      </w:r>
      <w:r w:rsidR="00246F2D">
        <w:tab/>
      </w:r>
    </w:p>
    <w:p w:rsidR="00DD73B6" w:rsidRPr="005D3114" w:rsidRDefault="006C0FFC" w:rsidP="006C0FFC">
      <w:pPr>
        <w:spacing w:after="0"/>
        <w:rPr>
          <w:sz w:val="16"/>
          <w:szCs w:val="16"/>
        </w:rPr>
      </w:pPr>
      <w:r w:rsidRPr="005D3114">
        <w:rPr>
          <w:sz w:val="16"/>
          <w:szCs w:val="16"/>
        </w:rPr>
        <w:t xml:space="preserve">  </w:t>
      </w:r>
      <w:r w:rsidR="003B59A5" w:rsidRPr="005D3114">
        <w:rPr>
          <w:sz w:val="16"/>
          <w:szCs w:val="16"/>
        </w:rPr>
        <w:tab/>
      </w:r>
      <w:r w:rsidR="003B59A5" w:rsidRPr="005D3114">
        <w:rPr>
          <w:sz w:val="16"/>
          <w:szCs w:val="16"/>
        </w:rPr>
        <w:tab/>
      </w:r>
      <w:r w:rsidR="003B59A5" w:rsidRPr="005D3114">
        <w:rPr>
          <w:sz w:val="16"/>
          <w:szCs w:val="16"/>
        </w:rPr>
        <w:tab/>
      </w:r>
      <w:r w:rsidR="003B59A5" w:rsidRPr="005D3114">
        <w:rPr>
          <w:sz w:val="16"/>
          <w:szCs w:val="16"/>
        </w:rPr>
        <w:tab/>
      </w:r>
      <w:r w:rsidR="003B59A5" w:rsidRPr="005D3114">
        <w:rPr>
          <w:sz w:val="16"/>
          <w:szCs w:val="16"/>
        </w:rPr>
        <w:tab/>
      </w:r>
      <w:r w:rsidR="003B59A5" w:rsidRPr="005D3114">
        <w:rPr>
          <w:sz w:val="16"/>
          <w:szCs w:val="16"/>
        </w:rPr>
        <w:tab/>
      </w:r>
      <w:r w:rsidR="00ED76E6" w:rsidRPr="005D3114">
        <w:rPr>
          <w:sz w:val="16"/>
          <w:szCs w:val="16"/>
        </w:rPr>
        <w:t xml:space="preserve">                                   </w:t>
      </w:r>
      <w:r w:rsidR="005D3114">
        <w:rPr>
          <w:sz w:val="16"/>
          <w:szCs w:val="16"/>
        </w:rPr>
        <w:t xml:space="preserve">              </w:t>
      </w:r>
      <w:r w:rsidR="00ED76E6" w:rsidRPr="005D3114">
        <w:rPr>
          <w:sz w:val="16"/>
          <w:szCs w:val="16"/>
        </w:rPr>
        <w:t xml:space="preserve">    NAME &amp; SIGNATURE OF APPLICANT</w:t>
      </w:r>
    </w:p>
    <w:p w:rsidR="005D5804" w:rsidRPr="005D3114" w:rsidRDefault="005D5804" w:rsidP="00B61740">
      <w:pPr>
        <w:spacing w:after="0"/>
        <w:rPr>
          <w:sz w:val="16"/>
          <w:szCs w:val="16"/>
        </w:rPr>
      </w:pPr>
    </w:p>
    <w:p w:rsidR="00995348" w:rsidRPr="005D3114" w:rsidRDefault="00995348" w:rsidP="00B61740">
      <w:pPr>
        <w:spacing w:after="0"/>
        <w:rPr>
          <w:sz w:val="16"/>
          <w:szCs w:val="16"/>
        </w:rPr>
      </w:pPr>
      <w:r w:rsidRPr="005D3114">
        <w:rPr>
          <w:sz w:val="16"/>
          <w:szCs w:val="16"/>
        </w:rPr>
        <w:t>Reviewed by:</w:t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  <w:t>Approved by:</w:t>
      </w:r>
    </w:p>
    <w:p w:rsidR="00995348" w:rsidRPr="005D3114" w:rsidRDefault="00995348" w:rsidP="00B61740">
      <w:pPr>
        <w:spacing w:after="0"/>
        <w:rPr>
          <w:sz w:val="16"/>
          <w:szCs w:val="16"/>
        </w:rPr>
      </w:pPr>
    </w:p>
    <w:p w:rsidR="00995348" w:rsidRPr="005D3114" w:rsidRDefault="00995348" w:rsidP="00B61740">
      <w:pPr>
        <w:spacing w:after="0"/>
        <w:rPr>
          <w:b/>
          <w:sz w:val="16"/>
          <w:szCs w:val="16"/>
        </w:rPr>
      </w:pPr>
      <w:r w:rsidRPr="005D3114">
        <w:rPr>
          <w:b/>
          <w:sz w:val="16"/>
          <w:szCs w:val="16"/>
        </w:rPr>
        <w:t>DINA ALCARAZ</w:t>
      </w:r>
      <w:r w:rsidRPr="005D3114">
        <w:rPr>
          <w:b/>
          <w:sz w:val="16"/>
          <w:szCs w:val="16"/>
        </w:rPr>
        <w:tab/>
      </w:r>
      <w:r w:rsidRPr="005D3114">
        <w:rPr>
          <w:b/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sz w:val="16"/>
          <w:szCs w:val="16"/>
        </w:rPr>
        <w:tab/>
      </w:r>
      <w:r w:rsidRPr="005D3114">
        <w:rPr>
          <w:b/>
          <w:sz w:val="16"/>
          <w:szCs w:val="16"/>
        </w:rPr>
        <w:t>FRANCISCO FRANCO R. BENAVIDEZ</w:t>
      </w:r>
    </w:p>
    <w:p w:rsidR="00DD73B6" w:rsidRPr="005D3114" w:rsidRDefault="00995348" w:rsidP="00B61740">
      <w:pPr>
        <w:spacing w:after="0"/>
        <w:rPr>
          <w:sz w:val="16"/>
          <w:szCs w:val="16"/>
        </w:rPr>
      </w:pPr>
      <w:r w:rsidRPr="005D3114">
        <w:rPr>
          <w:sz w:val="16"/>
          <w:szCs w:val="16"/>
        </w:rPr>
        <w:t>License Inspector I/BPLO</w:t>
      </w:r>
      <w:r w:rsidR="0047619D" w:rsidRPr="005D3114">
        <w:rPr>
          <w:sz w:val="16"/>
          <w:szCs w:val="16"/>
        </w:rPr>
        <w:tab/>
      </w:r>
      <w:r w:rsidR="0047619D" w:rsidRPr="005D3114">
        <w:rPr>
          <w:sz w:val="16"/>
          <w:szCs w:val="16"/>
        </w:rPr>
        <w:tab/>
      </w:r>
      <w:r w:rsidR="0047619D" w:rsidRPr="005D3114">
        <w:rPr>
          <w:sz w:val="16"/>
          <w:szCs w:val="16"/>
        </w:rPr>
        <w:tab/>
      </w:r>
      <w:r w:rsidR="0047619D" w:rsidRPr="005D3114">
        <w:rPr>
          <w:sz w:val="16"/>
          <w:szCs w:val="16"/>
        </w:rPr>
        <w:tab/>
      </w:r>
      <w:r w:rsidR="0047619D" w:rsidRPr="005D3114">
        <w:rPr>
          <w:sz w:val="16"/>
          <w:szCs w:val="16"/>
        </w:rPr>
        <w:tab/>
      </w:r>
      <w:r w:rsidR="005D5804" w:rsidRPr="005D3114">
        <w:rPr>
          <w:sz w:val="16"/>
          <w:szCs w:val="16"/>
        </w:rPr>
        <w:t xml:space="preserve">            </w:t>
      </w:r>
      <w:r w:rsidR="00F20789" w:rsidRPr="005D3114">
        <w:rPr>
          <w:sz w:val="16"/>
          <w:szCs w:val="16"/>
        </w:rPr>
        <w:t xml:space="preserve"> </w:t>
      </w:r>
      <w:r w:rsidR="0009156B">
        <w:rPr>
          <w:sz w:val="16"/>
          <w:szCs w:val="16"/>
        </w:rPr>
        <w:t xml:space="preserve">      </w:t>
      </w:r>
      <w:bookmarkStart w:id="0" w:name="_GoBack"/>
      <w:bookmarkEnd w:id="0"/>
      <w:r w:rsidR="00F20789" w:rsidRPr="005D3114">
        <w:rPr>
          <w:sz w:val="16"/>
          <w:szCs w:val="16"/>
        </w:rPr>
        <w:t xml:space="preserve"> </w:t>
      </w:r>
      <w:r w:rsidR="005D5804" w:rsidRPr="005D3114">
        <w:rPr>
          <w:sz w:val="16"/>
          <w:szCs w:val="16"/>
        </w:rPr>
        <w:t xml:space="preserve">   </w:t>
      </w:r>
      <w:proofErr w:type="spellStart"/>
      <w:r w:rsidR="0047619D" w:rsidRPr="005D3114">
        <w:rPr>
          <w:sz w:val="16"/>
          <w:szCs w:val="16"/>
        </w:rPr>
        <w:t>Mun</w:t>
      </w:r>
      <w:proofErr w:type="spellEnd"/>
      <w:r w:rsidR="0047619D" w:rsidRPr="005D3114">
        <w:rPr>
          <w:sz w:val="16"/>
          <w:szCs w:val="16"/>
        </w:rPr>
        <w:t>. Administrator</w:t>
      </w:r>
    </w:p>
    <w:sectPr w:rsidR="00DD73B6" w:rsidRPr="005D3114" w:rsidSect="00485DB7">
      <w:pgSz w:w="12240" w:h="18720"/>
      <w:pgMar w:top="864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3555E"/>
    <w:multiLevelType w:val="hybridMultilevel"/>
    <w:tmpl w:val="1D9EA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40"/>
    <w:rsid w:val="000676C1"/>
    <w:rsid w:val="0009156B"/>
    <w:rsid w:val="00096D56"/>
    <w:rsid w:val="000F23E7"/>
    <w:rsid w:val="0014319A"/>
    <w:rsid w:val="00165379"/>
    <w:rsid w:val="00167C1B"/>
    <w:rsid w:val="00191702"/>
    <w:rsid w:val="001B0B55"/>
    <w:rsid w:val="001E0C62"/>
    <w:rsid w:val="0020296E"/>
    <w:rsid w:val="00246F2D"/>
    <w:rsid w:val="002F42EE"/>
    <w:rsid w:val="00354378"/>
    <w:rsid w:val="003B59A5"/>
    <w:rsid w:val="003E067E"/>
    <w:rsid w:val="00404145"/>
    <w:rsid w:val="0047619D"/>
    <w:rsid w:val="00485DB7"/>
    <w:rsid w:val="00582D9E"/>
    <w:rsid w:val="005A3C36"/>
    <w:rsid w:val="005C6C70"/>
    <w:rsid w:val="005D0CBF"/>
    <w:rsid w:val="005D3114"/>
    <w:rsid w:val="005D5804"/>
    <w:rsid w:val="00661C58"/>
    <w:rsid w:val="006C0FFC"/>
    <w:rsid w:val="006D4F40"/>
    <w:rsid w:val="00717914"/>
    <w:rsid w:val="007272D2"/>
    <w:rsid w:val="00774F3A"/>
    <w:rsid w:val="007B4D6D"/>
    <w:rsid w:val="007D337A"/>
    <w:rsid w:val="008440AB"/>
    <w:rsid w:val="008F106F"/>
    <w:rsid w:val="00995348"/>
    <w:rsid w:val="009C0115"/>
    <w:rsid w:val="009F0F1C"/>
    <w:rsid w:val="00A258F7"/>
    <w:rsid w:val="00A268E8"/>
    <w:rsid w:val="00A82553"/>
    <w:rsid w:val="00AE1E16"/>
    <w:rsid w:val="00B61740"/>
    <w:rsid w:val="00B907B3"/>
    <w:rsid w:val="00BF54EA"/>
    <w:rsid w:val="00D278C0"/>
    <w:rsid w:val="00D32CC6"/>
    <w:rsid w:val="00D65E20"/>
    <w:rsid w:val="00D9553C"/>
    <w:rsid w:val="00DA7432"/>
    <w:rsid w:val="00DD73B6"/>
    <w:rsid w:val="00EA5040"/>
    <w:rsid w:val="00ED76E6"/>
    <w:rsid w:val="00F0555F"/>
    <w:rsid w:val="00F1012C"/>
    <w:rsid w:val="00F20789"/>
    <w:rsid w:val="00F64B49"/>
    <w:rsid w:val="00FA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3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3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AFB2-2437-4731-B1D8-B2DB09B5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BAC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bryandevilla</dc:creator>
  <cp:lastModifiedBy>Dina</cp:lastModifiedBy>
  <cp:revision>13</cp:revision>
  <cp:lastPrinted>2015-02-18T04:05:00Z</cp:lastPrinted>
  <dcterms:created xsi:type="dcterms:W3CDTF">2013-12-19T07:05:00Z</dcterms:created>
  <dcterms:modified xsi:type="dcterms:W3CDTF">2015-02-18T06:40:00Z</dcterms:modified>
</cp:coreProperties>
</file>